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FC" w:rsidRPr="005002FC" w:rsidRDefault="005002FC" w:rsidP="005002FC">
      <w:pPr>
        <w:pStyle w:val="a4"/>
        <w:rPr>
          <w:rFonts w:ascii="Times New Roman" w:hAnsi="Times New Roman" w:cs="Times New Roman"/>
          <w:sz w:val="24"/>
          <w:szCs w:val="24"/>
        </w:rPr>
      </w:pPr>
      <w:r w:rsidRPr="005002FC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850AB" w:rsidRDefault="001850AB" w:rsidP="005002FC">
      <w:pPr>
        <w:pStyle w:val="a4"/>
        <w:rPr>
          <w:rFonts w:ascii="Times New Roman" w:hAnsi="Times New Roman" w:cs="Times New Roman"/>
          <w:sz w:val="24"/>
          <w:szCs w:val="24"/>
        </w:rPr>
      </w:pPr>
      <w:r w:rsidRPr="001850A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737683" cy="688609"/>
            <wp:effectExtent l="19050" t="0" r="0" b="0"/>
            <wp:docPr id="1" name="Рисунок 1" descr="C:\Users\andrew\Desktop\28.09.2020\DSC_00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w\Desktop\28.09.2020\DSC_00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83" cy="68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2FC" w:rsidRPr="005002FC" w:rsidRDefault="000D7670" w:rsidP="005002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80 от 28</w:t>
      </w:r>
      <w:r w:rsidR="005002FC" w:rsidRPr="005002FC">
        <w:rPr>
          <w:rFonts w:ascii="Times New Roman" w:hAnsi="Times New Roman" w:cs="Times New Roman"/>
          <w:sz w:val="24"/>
          <w:szCs w:val="24"/>
        </w:rPr>
        <w:t>.0</w:t>
      </w:r>
      <w:r w:rsidR="008B0B6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2020</w:t>
      </w:r>
      <w:r w:rsidR="005002FC" w:rsidRPr="005002F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3679" w:rsidRDefault="00C63679" w:rsidP="00444C1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63679" w:rsidRPr="00B75358" w:rsidRDefault="00C63679" w:rsidP="00C636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358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C63679" w:rsidRPr="00B75358" w:rsidRDefault="00C63679" w:rsidP="00C636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358">
        <w:rPr>
          <w:rFonts w:ascii="Times New Roman" w:hAnsi="Times New Roman" w:cs="Times New Roman"/>
          <w:b/>
          <w:sz w:val="32"/>
          <w:szCs w:val="32"/>
        </w:rPr>
        <w:t>проведения общешкольных Родительских собраний</w:t>
      </w:r>
    </w:p>
    <w:p w:rsidR="00C63679" w:rsidRDefault="00C63679" w:rsidP="00C636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358">
        <w:rPr>
          <w:rFonts w:ascii="Times New Roman" w:hAnsi="Times New Roman" w:cs="Times New Roman"/>
          <w:b/>
          <w:sz w:val="32"/>
          <w:szCs w:val="32"/>
        </w:rPr>
        <w:t xml:space="preserve"> в МБОУ «</w:t>
      </w:r>
      <w:proofErr w:type="spellStart"/>
      <w:r w:rsidRPr="00B75358">
        <w:rPr>
          <w:rFonts w:ascii="Times New Roman" w:hAnsi="Times New Roman" w:cs="Times New Roman"/>
          <w:b/>
          <w:sz w:val="32"/>
          <w:szCs w:val="32"/>
        </w:rPr>
        <w:t>Остроглядовская</w:t>
      </w:r>
      <w:proofErr w:type="spellEnd"/>
      <w:r w:rsidRPr="00B75358">
        <w:rPr>
          <w:rFonts w:ascii="Times New Roman" w:hAnsi="Times New Roman" w:cs="Times New Roman"/>
          <w:b/>
          <w:sz w:val="32"/>
          <w:szCs w:val="32"/>
        </w:rPr>
        <w:t xml:space="preserve"> СОШ» </w:t>
      </w:r>
    </w:p>
    <w:p w:rsidR="00C63679" w:rsidRPr="00B75358" w:rsidRDefault="00C63679" w:rsidP="005002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358">
        <w:rPr>
          <w:rFonts w:ascii="Times New Roman" w:hAnsi="Times New Roman" w:cs="Times New Roman"/>
          <w:b/>
          <w:sz w:val="32"/>
          <w:szCs w:val="32"/>
        </w:rPr>
        <w:t>в</w:t>
      </w:r>
      <w:r w:rsidR="000D7670">
        <w:rPr>
          <w:rFonts w:ascii="Times New Roman" w:hAnsi="Times New Roman" w:cs="Times New Roman"/>
          <w:b/>
          <w:sz w:val="32"/>
          <w:szCs w:val="32"/>
        </w:rPr>
        <w:t xml:space="preserve"> 2020 – 2021</w:t>
      </w:r>
      <w:r w:rsidRPr="00B75358">
        <w:rPr>
          <w:rFonts w:ascii="Times New Roman" w:hAnsi="Times New Roman" w:cs="Times New Roman"/>
          <w:b/>
          <w:sz w:val="32"/>
          <w:szCs w:val="32"/>
        </w:rPr>
        <w:t xml:space="preserve"> уч. г.</w:t>
      </w:r>
    </w:p>
    <w:p w:rsidR="00B34EF4" w:rsidRPr="00861A93" w:rsidRDefault="00B34EF4" w:rsidP="00B34EF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61A93">
        <w:rPr>
          <w:rFonts w:ascii="Times New Roman" w:hAnsi="Times New Roman" w:cs="Times New Roman"/>
          <w:b/>
          <w:i/>
          <w:sz w:val="32"/>
          <w:szCs w:val="32"/>
        </w:rPr>
        <w:t>Задачи:</w:t>
      </w:r>
    </w:p>
    <w:p w:rsidR="00B34EF4" w:rsidRPr="00861A93" w:rsidRDefault="00861A93" w:rsidP="00B34E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</w:t>
      </w:r>
      <w:r w:rsidR="00B34EF4" w:rsidRPr="00861A93">
        <w:rPr>
          <w:rFonts w:ascii="Times New Roman" w:hAnsi="Times New Roman" w:cs="Times New Roman"/>
          <w:sz w:val="32"/>
          <w:szCs w:val="32"/>
        </w:rPr>
        <w:t>ормирование активной педагогической позиции родителей;</w:t>
      </w:r>
    </w:p>
    <w:p w:rsidR="00B34EF4" w:rsidRPr="00861A93" w:rsidRDefault="00861A93" w:rsidP="00B34E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</w:t>
      </w:r>
      <w:r w:rsidR="00B34EF4" w:rsidRPr="00861A93">
        <w:rPr>
          <w:rFonts w:ascii="Times New Roman" w:hAnsi="Times New Roman" w:cs="Times New Roman"/>
          <w:sz w:val="32"/>
          <w:szCs w:val="32"/>
        </w:rPr>
        <w:t>ооружение родителей педагогическими знаниями и умениями;</w:t>
      </w:r>
    </w:p>
    <w:p w:rsidR="00B34EF4" w:rsidRPr="00861A93" w:rsidRDefault="00861A93" w:rsidP="00B34E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</w:t>
      </w:r>
      <w:r w:rsidR="00B34EF4" w:rsidRPr="00861A93">
        <w:rPr>
          <w:rFonts w:ascii="Times New Roman" w:hAnsi="Times New Roman" w:cs="Times New Roman"/>
          <w:sz w:val="32"/>
          <w:szCs w:val="32"/>
        </w:rPr>
        <w:t>ктивное участие родителей в</w:t>
      </w:r>
      <w:r>
        <w:rPr>
          <w:rFonts w:ascii="Times New Roman" w:hAnsi="Times New Roman" w:cs="Times New Roman"/>
          <w:sz w:val="32"/>
          <w:szCs w:val="32"/>
        </w:rPr>
        <w:t xml:space="preserve"> учебно-воспитательном процессе.</w:t>
      </w:r>
    </w:p>
    <w:p w:rsidR="00C63679" w:rsidRPr="00B75358" w:rsidRDefault="00C63679" w:rsidP="00C636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058"/>
        <w:gridCol w:w="7272"/>
        <w:gridCol w:w="2232"/>
      </w:tblGrid>
      <w:tr w:rsidR="00C63679" w:rsidRPr="00B75358" w:rsidTr="003F0970">
        <w:trPr>
          <w:trHeight w:val="637"/>
        </w:trPr>
        <w:tc>
          <w:tcPr>
            <w:tcW w:w="1058" w:type="dxa"/>
          </w:tcPr>
          <w:p w:rsidR="00C63679" w:rsidRPr="00B75358" w:rsidRDefault="00C63679" w:rsidP="006721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535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C63679" w:rsidRPr="00B75358" w:rsidRDefault="00C63679" w:rsidP="006721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5358">
              <w:rPr>
                <w:rFonts w:ascii="Times New Roman" w:hAnsi="Times New Roman" w:cs="Times New Roman"/>
                <w:sz w:val="32"/>
                <w:szCs w:val="32"/>
              </w:rPr>
              <w:t>п/п</w:t>
            </w:r>
          </w:p>
        </w:tc>
        <w:tc>
          <w:tcPr>
            <w:tcW w:w="7272" w:type="dxa"/>
          </w:tcPr>
          <w:p w:rsidR="00C63679" w:rsidRPr="00B75358" w:rsidRDefault="00C63679" w:rsidP="006721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5358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2232" w:type="dxa"/>
          </w:tcPr>
          <w:p w:rsidR="00C63679" w:rsidRPr="00B75358" w:rsidRDefault="00C63679" w:rsidP="006721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5358">
              <w:rPr>
                <w:rFonts w:ascii="Times New Roman" w:hAnsi="Times New Roman" w:cs="Times New Roman"/>
                <w:sz w:val="32"/>
                <w:szCs w:val="32"/>
              </w:rPr>
              <w:t>Дата проведения</w:t>
            </w:r>
          </w:p>
        </w:tc>
      </w:tr>
      <w:tr w:rsidR="00C63679" w:rsidRPr="00B75358" w:rsidTr="003F0970">
        <w:trPr>
          <w:trHeight w:val="652"/>
        </w:trPr>
        <w:tc>
          <w:tcPr>
            <w:tcW w:w="1058" w:type="dxa"/>
          </w:tcPr>
          <w:p w:rsidR="00C63679" w:rsidRPr="00B75358" w:rsidRDefault="00C63679" w:rsidP="006721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535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272" w:type="dxa"/>
          </w:tcPr>
          <w:p w:rsidR="00444C19" w:rsidRDefault="00444C19" w:rsidP="008B0B63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0D7670">
              <w:rPr>
                <w:rFonts w:ascii="Times New Roman" w:hAnsi="Times New Roman" w:cs="Times New Roman"/>
                <w:sz w:val="32"/>
                <w:szCs w:val="32"/>
              </w:rPr>
              <w:t xml:space="preserve">Публичный отчет за 2019-2020 </w:t>
            </w:r>
            <w:proofErr w:type="spellStart"/>
            <w:r w:rsidR="000D7670">
              <w:rPr>
                <w:rFonts w:ascii="Times New Roman" w:hAnsi="Times New Roman" w:cs="Times New Roman"/>
                <w:sz w:val="32"/>
                <w:szCs w:val="32"/>
              </w:rPr>
              <w:t>уч.г</w:t>
            </w:r>
            <w:proofErr w:type="spellEnd"/>
            <w:r w:rsidR="000D767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44C19" w:rsidRPr="000D7670" w:rsidRDefault="00444C19" w:rsidP="00383F5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proofErr w:type="gramStart"/>
            <w:r w:rsidR="000D7670" w:rsidRPr="000D7670">
              <w:rPr>
                <w:rFonts w:ascii="Times New Roman" w:eastAsia="Calibri" w:hAnsi="Times New Roman" w:cs="Times New Roman"/>
                <w:sz w:val="32"/>
                <w:szCs w:val="32"/>
              </w:rPr>
              <w:t>Комплексное</w:t>
            </w:r>
            <w:proofErr w:type="gramEnd"/>
            <w:r w:rsidR="000D7670" w:rsidRPr="000D767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обеспечении безопасности детей в современных условиях.</w:t>
            </w:r>
          </w:p>
          <w:p w:rsidR="000D7670" w:rsidRDefault="0046733A" w:rsidP="008B0B6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0D7670" w:rsidRPr="000D7670">
              <w:rPr>
                <w:rFonts w:ascii="Times New Roman" w:hAnsi="Times New Roman" w:cs="Times New Roman"/>
                <w:sz w:val="32"/>
                <w:szCs w:val="32"/>
              </w:rPr>
              <w:t>Успех каждого ребёнка - залог высоких результатов</w:t>
            </w:r>
            <w:r w:rsidR="000D767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50CCF" w:rsidRPr="008B0B63" w:rsidRDefault="00950CCF" w:rsidP="008B0B6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r w:rsidR="008B0B63" w:rsidRPr="008B0B63">
              <w:rPr>
                <w:rFonts w:ascii="Times New Roman" w:hAnsi="Times New Roman" w:cs="Times New Roman"/>
                <w:sz w:val="32"/>
                <w:szCs w:val="32"/>
              </w:rPr>
              <w:t>Роль дополнительного образования в организации свободного время ребенка</w:t>
            </w:r>
            <w:r w:rsidRPr="008B0B6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C63679" w:rsidRDefault="00950CCF" w:rsidP="00444C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46733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63679" w:rsidRPr="00B75358">
              <w:rPr>
                <w:rFonts w:ascii="Times New Roman" w:hAnsi="Times New Roman" w:cs="Times New Roman"/>
                <w:sz w:val="32"/>
                <w:szCs w:val="32"/>
              </w:rPr>
              <w:t>Организация питания.</w:t>
            </w:r>
          </w:p>
          <w:p w:rsidR="0046733A" w:rsidRPr="00B75358" w:rsidRDefault="00950CCF" w:rsidP="00444C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46733A">
              <w:rPr>
                <w:rFonts w:ascii="Times New Roman" w:hAnsi="Times New Roman" w:cs="Times New Roman"/>
                <w:sz w:val="32"/>
                <w:szCs w:val="32"/>
              </w:rPr>
              <w:t>.Работа родительского комитета школы, Совета школы.</w:t>
            </w:r>
          </w:p>
        </w:tc>
        <w:tc>
          <w:tcPr>
            <w:tcW w:w="2232" w:type="dxa"/>
          </w:tcPr>
          <w:p w:rsidR="00C63679" w:rsidRPr="00B75358" w:rsidRDefault="000D7670" w:rsidP="006721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10.09.2020</w:t>
            </w:r>
            <w:r w:rsidR="00C63679" w:rsidRPr="00B75358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  <w:p w:rsidR="00C63679" w:rsidRPr="00B75358" w:rsidRDefault="00C63679" w:rsidP="006721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5358">
              <w:rPr>
                <w:rFonts w:ascii="Times New Roman" w:hAnsi="Times New Roman" w:cs="Times New Roman"/>
                <w:sz w:val="32"/>
                <w:szCs w:val="32"/>
              </w:rPr>
              <w:t>14-00 ч.</w:t>
            </w:r>
          </w:p>
        </w:tc>
      </w:tr>
      <w:tr w:rsidR="00C63679" w:rsidRPr="00B75358" w:rsidTr="003F0970">
        <w:trPr>
          <w:trHeight w:val="971"/>
        </w:trPr>
        <w:tc>
          <w:tcPr>
            <w:tcW w:w="1058" w:type="dxa"/>
          </w:tcPr>
          <w:p w:rsidR="00C63679" w:rsidRPr="00B75358" w:rsidRDefault="00C63679" w:rsidP="006721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535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7272" w:type="dxa"/>
          </w:tcPr>
          <w:p w:rsidR="000D7670" w:rsidRDefault="00A42574" w:rsidP="00383F5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83F5B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0D7670" w:rsidRPr="000D7670">
              <w:rPr>
                <w:rFonts w:ascii="Times New Roman" w:hAnsi="Times New Roman" w:cs="Times New Roman"/>
                <w:sz w:val="32"/>
                <w:szCs w:val="32"/>
              </w:rPr>
              <w:t>Семья и школа: пути эффективного сотрудничества в современных условиях.</w:t>
            </w:r>
          </w:p>
          <w:p w:rsidR="00C03918" w:rsidRDefault="00A42574" w:rsidP="00383F5B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7C4718">
              <w:rPr>
                <w:sz w:val="32"/>
                <w:szCs w:val="32"/>
              </w:rPr>
              <w:t>.</w:t>
            </w:r>
            <w:r w:rsidR="000D7670" w:rsidRPr="000D7670">
              <w:rPr>
                <w:rFonts w:ascii="Times New Roman" w:hAnsi="Times New Roman" w:cs="Times New Roman"/>
                <w:sz w:val="32"/>
                <w:szCs w:val="32"/>
              </w:rPr>
              <w:t>Профилактика и предупреждение асоциального поведения учащихся</w:t>
            </w:r>
            <w:r w:rsidR="00C03918">
              <w:rPr>
                <w:sz w:val="32"/>
                <w:szCs w:val="32"/>
              </w:rPr>
              <w:t>.</w:t>
            </w:r>
          </w:p>
          <w:p w:rsidR="00AC3DC9" w:rsidRDefault="00484FE4" w:rsidP="00C03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C03918">
              <w:rPr>
                <w:rFonts w:ascii="Times New Roman" w:hAnsi="Times New Roman" w:cs="Times New Roman"/>
                <w:sz w:val="32"/>
                <w:szCs w:val="32"/>
              </w:rPr>
              <w:t>Стремление детей к самостоятельности и самоопределению.</w:t>
            </w:r>
          </w:p>
          <w:p w:rsidR="00603C91" w:rsidRPr="00B75358" w:rsidRDefault="00603C91" w:rsidP="00C03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Добро без границ.</w:t>
            </w:r>
          </w:p>
        </w:tc>
        <w:tc>
          <w:tcPr>
            <w:tcW w:w="2232" w:type="dxa"/>
          </w:tcPr>
          <w:p w:rsidR="00C63679" w:rsidRPr="00B75358" w:rsidRDefault="00CC02E8" w:rsidP="006721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4D716F">
              <w:rPr>
                <w:rFonts w:ascii="Times New Roman" w:hAnsi="Times New Roman" w:cs="Times New Roman"/>
                <w:sz w:val="32"/>
                <w:szCs w:val="32"/>
              </w:rPr>
              <w:t>.11.2020</w:t>
            </w:r>
            <w:r w:rsidR="00C63679" w:rsidRPr="00B75358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  <w:p w:rsidR="00C63679" w:rsidRPr="00B75358" w:rsidRDefault="00C63679" w:rsidP="006721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5358">
              <w:rPr>
                <w:rFonts w:ascii="Times New Roman" w:hAnsi="Times New Roman" w:cs="Times New Roman"/>
                <w:sz w:val="32"/>
                <w:szCs w:val="32"/>
              </w:rPr>
              <w:t>14-00 ч.</w:t>
            </w:r>
          </w:p>
        </w:tc>
      </w:tr>
      <w:tr w:rsidR="00C63679" w:rsidRPr="00B75358" w:rsidTr="003F0970">
        <w:trPr>
          <w:trHeight w:val="319"/>
        </w:trPr>
        <w:tc>
          <w:tcPr>
            <w:tcW w:w="1058" w:type="dxa"/>
          </w:tcPr>
          <w:p w:rsidR="00C63679" w:rsidRPr="00B75358" w:rsidRDefault="00C63679" w:rsidP="006721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535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7272" w:type="dxa"/>
          </w:tcPr>
          <w:p w:rsidR="000D7670" w:rsidRDefault="00C7376B" w:rsidP="00383F5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0D7670" w:rsidRPr="000D7670">
              <w:rPr>
                <w:rFonts w:ascii="Times New Roman" w:hAnsi="Times New Roman" w:cs="Times New Roman"/>
                <w:sz w:val="32"/>
                <w:szCs w:val="32"/>
              </w:rPr>
              <w:t xml:space="preserve">Формирование культуры семейной жизни и ответственного </w:t>
            </w:r>
            <w:proofErr w:type="spellStart"/>
            <w:r w:rsidR="000D7670" w:rsidRPr="000D7670">
              <w:rPr>
                <w:rFonts w:ascii="Times New Roman" w:hAnsi="Times New Roman" w:cs="Times New Roman"/>
                <w:sz w:val="32"/>
                <w:szCs w:val="32"/>
              </w:rPr>
              <w:t>родительства</w:t>
            </w:r>
            <w:proofErr w:type="spellEnd"/>
            <w:r w:rsidR="000D7670" w:rsidRPr="000D7670">
              <w:rPr>
                <w:rFonts w:ascii="Times New Roman" w:hAnsi="Times New Roman" w:cs="Times New Roman"/>
                <w:sz w:val="32"/>
                <w:szCs w:val="32"/>
              </w:rPr>
              <w:t>: проблемы и перспективы</w:t>
            </w:r>
            <w:r w:rsidR="000D767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50CCF" w:rsidRPr="00383F5B" w:rsidRDefault="00C7376B" w:rsidP="00383F5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383F5B" w:rsidRPr="00383F5B">
              <w:rPr>
                <w:rFonts w:ascii="Times New Roman" w:hAnsi="Times New Roman" w:cs="Times New Roman"/>
                <w:sz w:val="32"/>
                <w:szCs w:val="32"/>
              </w:rPr>
              <w:t>Роль семьи в формировании здорового образа жизни ребенка</w:t>
            </w:r>
            <w:r w:rsidR="00383F5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ED1AC1" w:rsidRPr="00B75358" w:rsidRDefault="00ED1AC1" w:rsidP="00950C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950CCF">
              <w:rPr>
                <w:rFonts w:ascii="Times New Roman" w:hAnsi="Times New Roman" w:cs="Times New Roman"/>
                <w:sz w:val="32"/>
                <w:szCs w:val="32"/>
              </w:rPr>
              <w:t>Ваш ребенок влюбился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232" w:type="dxa"/>
          </w:tcPr>
          <w:p w:rsidR="00C63679" w:rsidRPr="00B75358" w:rsidRDefault="004C652B" w:rsidP="006721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="004D716F">
              <w:rPr>
                <w:rFonts w:ascii="Times New Roman" w:hAnsi="Times New Roman" w:cs="Times New Roman"/>
                <w:sz w:val="32"/>
                <w:szCs w:val="32"/>
              </w:rPr>
              <w:t>.01.2021</w:t>
            </w:r>
            <w:r w:rsidR="00C63679" w:rsidRPr="00B75358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  <w:p w:rsidR="00C63679" w:rsidRPr="00B75358" w:rsidRDefault="00C63679" w:rsidP="006721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5358">
              <w:rPr>
                <w:rFonts w:ascii="Times New Roman" w:hAnsi="Times New Roman" w:cs="Times New Roman"/>
                <w:sz w:val="32"/>
                <w:szCs w:val="32"/>
              </w:rPr>
              <w:t>14-00 ч.</w:t>
            </w:r>
          </w:p>
        </w:tc>
      </w:tr>
      <w:tr w:rsidR="00C63679" w:rsidRPr="00B75358" w:rsidTr="003F0970">
        <w:trPr>
          <w:trHeight w:val="319"/>
        </w:trPr>
        <w:tc>
          <w:tcPr>
            <w:tcW w:w="1058" w:type="dxa"/>
          </w:tcPr>
          <w:p w:rsidR="00C63679" w:rsidRPr="00B75358" w:rsidRDefault="00C63679" w:rsidP="006721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5358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7272" w:type="dxa"/>
          </w:tcPr>
          <w:p w:rsidR="00C63679" w:rsidRDefault="00ED1AC1" w:rsidP="00ED1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0D7670" w:rsidRPr="000D7670">
              <w:rPr>
                <w:rFonts w:ascii="Times New Roman" w:hAnsi="Times New Roman" w:cs="Times New Roman"/>
                <w:sz w:val="32"/>
                <w:szCs w:val="32"/>
              </w:rPr>
              <w:t xml:space="preserve">От конфликта к культуре психологического </w:t>
            </w:r>
            <w:r w:rsidR="000D7670" w:rsidRPr="000D767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общения</w:t>
            </w:r>
            <w:r w:rsidR="0038544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C2B3C" w:rsidRPr="00DC2B3C" w:rsidRDefault="00ED1AC1" w:rsidP="00DC2B3C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DC2B3C" w:rsidRPr="00DC2B3C">
              <w:rPr>
                <w:rFonts w:ascii="Times New Roman" w:hAnsi="Times New Roman" w:cs="Times New Roman"/>
                <w:sz w:val="32"/>
                <w:szCs w:val="32"/>
              </w:rPr>
              <w:t xml:space="preserve">Профессиональное самоопределение </w:t>
            </w:r>
            <w:r w:rsidR="0028509B">
              <w:rPr>
                <w:rFonts w:ascii="Times New Roman" w:hAnsi="Times New Roman" w:cs="Times New Roman"/>
                <w:sz w:val="32"/>
                <w:szCs w:val="32"/>
              </w:rPr>
              <w:t>об</w:t>
            </w:r>
            <w:r w:rsidR="00DC2B3C" w:rsidRPr="00DC2B3C">
              <w:rPr>
                <w:rFonts w:ascii="Times New Roman" w:hAnsi="Times New Roman" w:cs="Times New Roman"/>
                <w:sz w:val="32"/>
                <w:szCs w:val="32"/>
              </w:rPr>
              <w:t>уча</w:t>
            </w:r>
            <w:r w:rsidR="0028509B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r w:rsidR="00DC2B3C" w:rsidRPr="00DC2B3C">
              <w:rPr>
                <w:rFonts w:ascii="Times New Roman" w:hAnsi="Times New Roman" w:cs="Times New Roman"/>
                <w:sz w:val="32"/>
                <w:szCs w:val="32"/>
              </w:rPr>
              <w:t xml:space="preserve">щихся. Значение выбора профессии в жизни человека. </w:t>
            </w:r>
          </w:p>
          <w:p w:rsidR="00DC2B3C" w:rsidRPr="00DC2B3C" w:rsidRDefault="00950CCF" w:rsidP="00DC2B3C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="00DC2B3C" w:rsidRPr="00DC2B3C">
              <w:rPr>
                <w:rFonts w:ascii="Times New Roman" w:hAnsi="Times New Roman" w:cs="Times New Roman"/>
                <w:sz w:val="32"/>
                <w:szCs w:val="32"/>
              </w:rPr>
              <w:t>Особенности проведения промежуточной государств</w:t>
            </w:r>
            <w:r w:rsidR="000D7670">
              <w:rPr>
                <w:rFonts w:ascii="Times New Roman" w:hAnsi="Times New Roman" w:cs="Times New Roman"/>
                <w:sz w:val="32"/>
                <w:szCs w:val="32"/>
              </w:rPr>
              <w:t>енной итоговой аттестации в 2021</w:t>
            </w:r>
            <w:r w:rsidR="00DC2B3C" w:rsidRPr="00DC2B3C">
              <w:rPr>
                <w:rFonts w:ascii="Times New Roman" w:hAnsi="Times New Roman" w:cs="Times New Roman"/>
                <w:sz w:val="32"/>
                <w:szCs w:val="32"/>
              </w:rPr>
              <w:t xml:space="preserve"> году.</w:t>
            </w:r>
          </w:p>
          <w:p w:rsidR="00ED1AC1" w:rsidRDefault="00950CCF" w:rsidP="00ED1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ED1AC1">
              <w:rPr>
                <w:rFonts w:ascii="Times New Roman" w:hAnsi="Times New Roman" w:cs="Times New Roman"/>
                <w:sz w:val="32"/>
                <w:szCs w:val="32"/>
              </w:rPr>
              <w:t>.Вот и стали мы на год взрослей.</w:t>
            </w:r>
          </w:p>
          <w:p w:rsidR="0025600D" w:rsidRPr="00DC2B3C" w:rsidRDefault="0025600D" w:rsidP="00DC2B3C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DC2B3C"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  <w:r w:rsidR="00DC2B3C" w:rsidRPr="00DC2B3C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летнего отдыха </w:t>
            </w:r>
            <w:r w:rsidR="00DC2B3C">
              <w:rPr>
                <w:rFonts w:ascii="Times New Roman" w:hAnsi="Times New Roman" w:cs="Times New Roman"/>
                <w:sz w:val="32"/>
                <w:szCs w:val="32"/>
              </w:rPr>
              <w:t>об</w:t>
            </w:r>
            <w:r w:rsidR="00DC2B3C" w:rsidRPr="00DC2B3C">
              <w:rPr>
                <w:rFonts w:ascii="Times New Roman" w:hAnsi="Times New Roman" w:cs="Times New Roman"/>
                <w:sz w:val="32"/>
                <w:szCs w:val="32"/>
              </w:rPr>
              <w:t>уча</w:t>
            </w:r>
            <w:r w:rsidR="00DC2B3C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r w:rsidR="00DC2B3C" w:rsidRPr="00DC2B3C">
              <w:rPr>
                <w:rFonts w:ascii="Times New Roman" w:hAnsi="Times New Roman" w:cs="Times New Roman"/>
                <w:sz w:val="32"/>
                <w:szCs w:val="32"/>
              </w:rPr>
              <w:t>щихся.</w:t>
            </w:r>
          </w:p>
        </w:tc>
        <w:tc>
          <w:tcPr>
            <w:tcW w:w="2232" w:type="dxa"/>
          </w:tcPr>
          <w:p w:rsidR="00C63679" w:rsidRPr="00B75358" w:rsidRDefault="004C652B" w:rsidP="006721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01</w:t>
            </w:r>
            <w:r w:rsidR="004D716F">
              <w:rPr>
                <w:rFonts w:ascii="Times New Roman" w:hAnsi="Times New Roman" w:cs="Times New Roman"/>
                <w:sz w:val="32"/>
                <w:szCs w:val="32"/>
              </w:rPr>
              <w:t>.04.2021</w:t>
            </w:r>
            <w:bookmarkStart w:id="0" w:name="_GoBack"/>
            <w:bookmarkEnd w:id="0"/>
            <w:r w:rsidR="00C63679" w:rsidRPr="00B75358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  <w:p w:rsidR="00C63679" w:rsidRPr="00B75358" w:rsidRDefault="00C63679" w:rsidP="006721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535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14-00 ч.</w:t>
            </w:r>
          </w:p>
        </w:tc>
      </w:tr>
    </w:tbl>
    <w:p w:rsidR="001C43CB" w:rsidRPr="003F0970" w:rsidRDefault="001C43CB" w:rsidP="005002FC">
      <w:pPr>
        <w:rPr>
          <w:rFonts w:ascii="Times New Roman" w:hAnsi="Times New Roman" w:cs="Times New Roman"/>
          <w:sz w:val="24"/>
          <w:szCs w:val="24"/>
        </w:rPr>
      </w:pPr>
    </w:p>
    <w:sectPr w:rsidR="001C43CB" w:rsidRPr="003F0970" w:rsidSect="00C63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679"/>
    <w:rsid w:val="00037E27"/>
    <w:rsid w:val="000D7670"/>
    <w:rsid w:val="00111452"/>
    <w:rsid w:val="00167E1F"/>
    <w:rsid w:val="001850AB"/>
    <w:rsid w:val="001C43CB"/>
    <w:rsid w:val="00201DFA"/>
    <w:rsid w:val="0025600D"/>
    <w:rsid w:val="0028509B"/>
    <w:rsid w:val="00383F5B"/>
    <w:rsid w:val="00385445"/>
    <w:rsid w:val="003A6512"/>
    <w:rsid w:val="003D20A8"/>
    <w:rsid w:val="003F0970"/>
    <w:rsid w:val="0043056A"/>
    <w:rsid w:val="00444C19"/>
    <w:rsid w:val="0046733A"/>
    <w:rsid w:val="00484FE4"/>
    <w:rsid w:val="004C652B"/>
    <w:rsid w:val="004D716F"/>
    <w:rsid w:val="005002FC"/>
    <w:rsid w:val="00567262"/>
    <w:rsid w:val="00603C91"/>
    <w:rsid w:val="00632843"/>
    <w:rsid w:val="00643CF9"/>
    <w:rsid w:val="006574AB"/>
    <w:rsid w:val="007C4718"/>
    <w:rsid w:val="00861A93"/>
    <w:rsid w:val="008623A5"/>
    <w:rsid w:val="008B0B63"/>
    <w:rsid w:val="00902659"/>
    <w:rsid w:val="00950CCF"/>
    <w:rsid w:val="00A023DF"/>
    <w:rsid w:val="00A170FC"/>
    <w:rsid w:val="00A42574"/>
    <w:rsid w:val="00AC3DC9"/>
    <w:rsid w:val="00B34EF4"/>
    <w:rsid w:val="00BB3075"/>
    <w:rsid w:val="00BC71C4"/>
    <w:rsid w:val="00C03918"/>
    <w:rsid w:val="00C63679"/>
    <w:rsid w:val="00C7376B"/>
    <w:rsid w:val="00C77798"/>
    <w:rsid w:val="00CC02E8"/>
    <w:rsid w:val="00CE795B"/>
    <w:rsid w:val="00D35A31"/>
    <w:rsid w:val="00DC2B3C"/>
    <w:rsid w:val="00ED1AC1"/>
    <w:rsid w:val="00F7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02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8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Остроглядовская СОШ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andrew</cp:lastModifiedBy>
  <cp:revision>7</cp:revision>
  <cp:lastPrinted>2019-08-29T07:31:00Z</cp:lastPrinted>
  <dcterms:created xsi:type="dcterms:W3CDTF">2019-08-29T08:10:00Z</dcterms:created>
  <dcterms:modified xsi:type="dcterms:W3CDTF">2020-10-01T06:05:00Z</dcterms:modified>
</cp:coreProperties>
</file>